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E1F" w:rsidRPr="00BA3E1F" w:rsidRDefault="0064542A" w:rsidP="008176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E1F">
        <w:rPr>
          <w:rFonts w:ascii="Times New Roman" w:hAnsi="Times New Roman" w:cs="Times New Roman" w:hint="eastAsia"/>
          <w:b/>
          <w:sz w:val="32"/>
          <w:szCs w:val="32"/>
        </w:rPr>
        <w:t>中关村旭月非损伤微测技术产业联盟</w:t>
      </w:r>
    </w:p>
    <w:p w:rsidR="008176ED" w:rsidRPr="00BA3E1F" w:rsidRDefault="006E3FD7" w:rsidP="008176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团体标准制修订</w:t>
      </w:r>
      <w:r w:rsidR="008176ED" w:rsidRPr="00BA3E1F">
        <w:rPr>
          <w:rFonts w:ascii="Times New Roman" w:hAnsi="Times New Roman" w:cs="Times New Roman" w:hint="eastAsia"/>
          <w:b/>
          <w:sz w:val="32"/>
          <w:szCs w:val="32"/>
        </w:rPr>
        <w:t>立项申请书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2610"/>
        <w:gridCol w:w="383"/>
        <w:gridCol w:w="1560"/>
        <w:gridCol w:w="2737"/>
      </w:tblGrid>
      <w:tr w:rsidR="00BA3E1F" w:rsidRPr="00FD3A8C" w:rsidTr="00BA3E1F">
        <w:trPr>
          <w:trHeight w:val="447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E1F" w:rsidRPr="00FD3A8C" w:rsidRDefault="00BA3E1F" w:rsidP="00D9255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D3A8C">
              <w:rPr>
                <w:rFonts w:asciiTheme="minorEastAsia" w:hAnsiTheme="minorEastAsia" w:hint="eastAsia"/>
                <w:color w:val="000000"/>
                <w:szCs w:val="21"/>
              </w:rPr>
              <w:t>建议项目名称</w:t>
            </w:r>
          </w:p>
          <w:p w:rsidR="00BA3E1F" w:rsidRPr="00FD3A8C" w:rsidRDefault="00BA3E1F" w:rsidP="00D925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A8C">
              <w:rPr>
                <w:rFonts w:asciiTheme="minorEastAsia" w:hAnsiTheme="minorEastAsia" w:hint="eastAsia"/>
                <w:color w:val="000000"/>
                <w:szCs w:val="21"/>
              </w:rPr>
              <w:t>(中文)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1F" w:rsidRPr="00FD3A8C" w:rsidRDefault="00BA3E1F" w:rsidP="00E21F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1F" w:rsidRPr="00FD3A8C" w:rsidRDefault="00BA3E1F" w:rsidP="00BA3E1F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D3A8C">
              <w:rPr>
                <w:rFonts w:asciiTheme="minorEastAsia" w:hAnsiTheme="minorEastAsia" w:hint="eastAsia"/>
                <w:color w:val="000000"/>
                <w:szCs w:val="21"/>
              </w:rPr>
              <w:t>建议项目名称</w:t>
            </w:r>
          </w:p>
          <w:p w:rsidR="00BA3E1F" w:rsidRPr="00FD3A8C" w:rsidRDefault="00BA3E1F" w:rsidP="00BA3E1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A8C">
              <w:rPr>
                <w:rFonts w:asciiTheme="minorEastAsia" w:hAnsiTheme="minorEastAsia" w:hint="eastAsia"/>
                <w:color w:val="000000"/>
                <w:szCs w:val="21"/>
              </w:rPr>
              <w:t>(英文)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E1F" w:rsidRPr="00FD3A8C" w:rsidRDefault="00BA3E1F" w:rsidP="00E21FF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9255F" w:rsidRPr="00FD3A8C" w:rsidTr="00BA3E1F">
        <w:trPr>
          <w:trHeight w:val="526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55F" w:rsidRPr="00FD3A8C" w:rsidRDefault="00D925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A8C">
              <w:rPr>
                <w:rFonts w:asciiTheme="minorEastAsia" w:hAnsiTheme="minorEastAsia" w:hint="eastAsia"/>
                <w:color w:val="000000"/>
                <w:szCs w:val="21"/>
              </w:rPr>
              <w:t>制</w:t>
            </w:r>
            <w:r w:rsidR="005A1AE5">
              <w:rPr>
                <w:rFonts w:asciiTheme="minorEastAsia" w:hAnsiTheme="minorEastAsia" w:hint="eastAsia"/>
                <w:color w:val="000000"/>
                <w:szCs w:val="21"/>
              </w:rPr>
              <w:t>订</w:t>
            </w:r>
            <w:r w:rsidRPr="00FD3A8C">
              <w:rPr>
                <w:rFonts w:asciiTheme="minorEastAsia" w:hAnsiTheme="minorEastAsia" w:hint="eastAsia"/>
                <w:color w:val="000000"/>
                <w:szCs w:val="21"/>
              </w:rPr>
              <w:t>或修订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55F" w:rsidRPr="00FD3A8C" w:rsidRDefault="0051283B" w:rsidP="00D9255F">
            <w:pPr>
              <w:ind w:firstLineChars="250" w:firstLine="525"/>
              <w:rPr>
                <w:rFonts w:asciiTheme="minorEastAsia" w:hAnsiTheme="minorEastAsia"/>
                <w:szCs w:val="21"/>
              </w:rPr>
            </w:pPr>
            <w:r w:rsidRPr="00FD3A8C">
              <w:rPr>
                <w:rFonts w:asciiTheme="minorEastAsia" w:hAnsiTheme="minorEastAsia" w:hint="eastAsia"/>
                <w:color w:val="000000"/>
                <w:szCs w:val="21"/>
              </w:rPr>
              <w:t>□</w:t>
            </w:r>
            <w:r w:rsidR="00D9255F" w:rsidRPr="00FD3A8C">
              <w:rPr>
                <w:rFonts w:asciiTheme="minorEastAsia" w:hAnsiTheme="minorEastAsia" w:hint="eastAsia"/>
                <w:color w:val="000000"/>
                <w:szCs w:val="21"/>
              </w:rPr>
              <w:t>制</w:t>
            </w:r>
            <w:r w:rsidR="005A1AE5">
              <w:rPr>
                <w:rFonts w:asciiTheme="minorEastAsia" w:hAnsiTheme="minorEastAsia" w:hint="eastAsia"/>
                <w:color w:val="000000"/>
                <w:szCs w:val="21"/>
              </w:rPr>
              <w:t>订</w:t>
            </w:r>
            <w:r w:rsidR="00D9255F" w:rsidRPr="00FD3A8C">
              <w:rPr>
                <w:rFonts w:asciiTheme="minorEastAsia" w:hAnsiTheme="minorEastAsia" w:hint="eastAsia"/>
                <w:color w:val="000000"/>
                <w:szCs w:val="21"/>
              </w:rPr>
              <w:t xml:space="preserve">  </w:t>
            </w:r>
            <w:r w:rsidR="003E5004" w:rsidRPr="00FD3A8C">
              <w:rPr>
                <w:rFonts w:asciiTheme="minorEastAsia" w:hAnsiTheme="minorEastAsia"/>
                <w:color w:val="000000"/>
                <w:szCs w:val="21"/>
              </w:rPr>
              <w:t xml:space="preserve"> </w:t>
            </w:r>
            <w:r w:rsidR="00D9255F" w:rsidRPr="00FD3A8C">
              <w:rPr>
                <w:rFonts w:asciiTheme="minorEastAsia" w:hAnsiTheme="minorEastAsia" w:hint="eastAsia"/>
                <w:color w:val="000000"/>
                <w:szCs w:val="21"/>
              </w:rPr>
              <w:t xml:space="preserve">  □修订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55F" w:rsidRPr="00FD3A8C" w:rsidRDefault="00D925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A8C">
              <w:rPr>
                <w:rFonts w:asciiTheme="minorEastAsia" w:hAnsiTheme="minorEastAsia" w:hint="eastAsia"/>
                <w:color w:val="000000"/>
                <w:szCs w:val="21"/>
              </w:rPr>
              <w:t>被修订标准号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5F" w:rsidRPr="00FD3A8C" w:rsidRDefault="00D9255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60D25" w:rsidRPr="00FD3A8C" w:rsidTr="001500C4">
        <w:trPr>
          <w:trHeight w:val="441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D25" w:rsidRPr="00FD3A8C" w:rsidRDefault="00460D25" w:rsidP="00BA3E1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A8C">
              <w:rPr>
                <w:rFonts w:asciiTheme="minorEastAsia" w:hAnsiTheme="minorEastAsia" w:hint="eastAsia"/>
                <w:szCs w:val="21"/>
              </w:rPr>
              <w:t>牵头单位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25" w:rsidRPr="00FD3A8C" w:rsidRDefault="00460D25" w:rsidP="00E21FF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60D25" w:rsidRPr="00FD3A8C" w:rsidTr="00251E8C">
        <w:trPr>
          <w:trHeight w:val="441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25" w:rsidRPr="00FD3A8C" w:rsidRDefault="00460D25" w:rsidP="00BA3E1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A8C">
              <w:rPr>
                <w:rFonts w:asciiTheme="minorEastAsia" w:hAnsiTheme="minorEastAsia" w:hint="eastAsia"/>
                <w:szCs w:val="21"/>
              </w:rPr>
              <w:t>参编单位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25" w:rsidRPr="00FD3A8C" w:rsidRDefault="00460D25" w:rsidP="00E21FF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60D25" w:rsidRPr="00FD3A8C" w:rsidTr="00251E8C">
        <w:trPr>
          <w:trHeight w:val="441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25" w:rsidRPr="00FD3A8C" w:rsidRDefault="00460D25" w:rsidP="00BA3E1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A8C">
              <w:rPr>
                <w:rFonts w:asciiTheme="minorEastAsia" w:hAnsiTheme="minorEastAsia"/>
                <w:szCs w:val="21"/>
              </w:rPr>
              <w:t>计划起止时间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25" w:rsidRPr="00FD3A8C" w:rsidRDefault="00460D25" w:rsidP="00E21FF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705F7" w:rsidRPr="00FD3A8C" w:rsidTr="00BA3E1F">
        <w:trPr>
          <w:trHeight w:val="441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F7" w:rsidRPr="00FD3A8C" w:rsidRDefault="001705F7" w:rsidP="00BA3E1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A8C">
              <w:rPr>
                <w:rFonts w:asciiTheme="minorEastAsia" w:hAnsiTheme="minorEastAsia" w:hint="eastAsia"/>
                <w:szCs w:val="21"/>
              </w:rPr>
              <w:t>联系人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F7" w:rsidRPr="00FD3A8C" w:rsidRDefault="001705F7" w:rsidP="00E21F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F7" w:rsidRPr="00FD3A8C" w:rsidRDefault="007030C4" w:rsidP="00460D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所属单位</w:t>
            </w:r>
            <w:r w:rsidR="001D36B3">
              <w:rPr>
                <w:rFonts w:asciiTheme="minorEastAsia" w:hAnsiTheme="minorEastAsia"/>
                <w:szCs w:val="21"/>
              </w:rPr>
              <w:t>名称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F7" w:rsidRPr="00FD3A8C" w:rsidRDefault="001705F7" w:rsidP="00E21FF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030C4" w:rsidRPr="00FD3A8C" w:rsidTr="00BA3E1F">
        <w:trPr>
          <w:trHeight w:val="441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4" w:rsidRPr="00FD3A8C" w:rsidRDefault="007030C4" w:rsidP="00BA3E1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4" w:rsidRPr="00FD3A8C" w:rsidRDefault="007030C4" w:rsidP="00E21FF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4" w:rsidRDefault="000965E1" w:rsidP="00460D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联系</w:t>
            </w:r>
            <w:bookmarkStart w:id="0" w:name="_GoBack"/>
            <w:bookmarkEnd w:id="0"/>
            <w:r w:rsidR="007030C4"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C4" w:rsidRPr="00FD3A8C" w:rsidRDefault="007030C4" w:rsidP="00E21FF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9255F" w:rsidRPr="00FD3A8C" w:rsidTr="0051283B">
        <w:trPr>
          <w:trHeight w:val="3741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55F" w:rsidRPr="00FD3A8C" w:rsidRDefault="00521597" w:rsidP="0052159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A8C">
              <w:rPr>
                <w:rFonts w:asciiTheme="minorEastAsia" w:hAnsiTheme="minorEastAsia" w:hint="eastAsia"/>
                <w:szCs w:val="21"/>
              </w:rPr>
              <w:t>项目任务的目的、</w:t>
            </w:r>
            <w:r w:rsidR="00D9255F" w:rsidRPr="00FD3A8C">
              <w:rPr>
                <w:rFonts w:asciiTheme="minorEastAsia" w:hAnsiTheme="minorEastAsia" w:hint="eastAsia"/>
                <w:szCs w:val="21"/>
              </w:rPr>
              <w:t>必要性和可行性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5F7" w:rsidRPr="00FD3A8C" w:rsidRDefault="001705F7" w:rsidP="00460D2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9255F" w:rsidRPr="00FD3A8C" w:rsidTr="0051283B">
        <w:trPr>
          <w:trHeight w:val="1990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55F" w:rsidRPr="00FD3A8C" w:rsidRDefault="00D925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A8C">
              <w:rPr>
                <w:rFonts w:asciiTheme="minorEastAsia" w:hAnsiTheme="minorEastAsia" w:hint="eastAsia"/>
                <w:szCs w:val="21"/>
              </w:rPr>
              <w:t>适用范围和</w:t>
            </w:r>
          </w:p>
          <w:p w:rsidR="00D9255F" w:rsidRPr="00FD3A8C" w:rsidRDefault="00D925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A8C">
              <w:rPr>
                <w:rFonts w:asciiTheme="minorEastAsia" w:hAnsiTheme="minorEastAsia" w:hint="eastAsia"/>
                <w:szCs w:val="21"/>
              </w:rPr>
              <w:t>主要技术内容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5F" w:rsidRPr="00FD3A8C" w:rsidRDefault="00D9255F" w:rsidP="00CE025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9255F" w:rsidRPr="00FD3A8C" w:rsidTr="0051283B">
        <w:trPr>
          <w:trHeight w:val="2529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55F" w:rsidRPr="00FD3A8C" w:rsidRDefault="00D9255F" w:rsidP="00D925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A8C">
              <w:rPr>
                <w:rFonts w:asciiTheme="minorEastAsia" w:hAnsiTheme="minorEastAsia" w:hint="eastAsia"/>
                <w:szCs w:val="21"/>
              </w:rPr>
              <w:t>国内外情况</w:t>
            </w:r>
          </w:p>
          <w:p w:rsidR="00D9255F" w:rsidRPr="00FD3A8C" w:rsidRDefault="00D925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A8C">
              <w:rPr>
                <w:rFonts w:asciiTheme="minorEastAsia" w:hAnsiTheme="minorEastAsia" w:hint="eastAsia"/>
                <w:szCs w:val="21"/>
              </w:rPr>
              <w:t>简要说明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5F" w:rsidRPr="00FD3A8C" w:rsidRDefault="00D9255F" w:rsidP="0051283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60D25" w:rsidRPr="00FD3A8C" w:rsidTr="0051283B">
        <w:trPr>
          <w:trHeight w:val="2529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25" w:rsidRPr="00FD3A8C" w:rsidRDefault="00460D25" w:rsidP="00D925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A8C">
              <w:rPr>
                <w:rFonts w:asciiTheme="minorEastAsia" w:hAnsiTheme="minorEastAsia" w:hint="eastAsia"/>
                <w:szCs w:val="21"/>
              </w:rPr>
              <w:lastRenderedPageBreak/>
              <w:t>可能涉及的知识产权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25" w:rsidRPr="00FD3A8C" w:rsidRDefault="00460D25" w:rsidP="0051283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60D25" w:rsidRPr="00FD3A8C" w:rsidTr="0051283B">
        <w:trPr>
          <w:trHeight w:val="2529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25" w:rsidRPr="00FD3A8C" w:rsidRDefault="005A1AE5" w:rsidP="00D925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制订</w:t>
            </w:r>
            <w:r w:rsidR="00460D25" w:rsidRPr="00FD3A8C">
              <w:rPr>
                <w:rFonts w:asciiTheme="minorEastAsia" w:hAnsiTheme="minorEastAsia" w:hint="eastAsia"/>
                <w:szCs w:val="21"/>
              </w:rPr>
              <w:t>进度与计划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25" w:rsidRPr="00FD3A8C" w:rsidRDefault="00460D25" w:rsidP="0051283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60D25" w:rsidRPr="00FD3A8C" w:rsidTr="0051283B">
        <w:trPr>
          <w:trHeight w:val="2529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D25" w:rsidRPr="00FD3A8C" w:rsidRDefault="00460D25" w:rsidP="00D925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3A8C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7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25" w:rsidRPr="00FD3A8C" w:rsidRDefault="00460D25" w:rsidP="0051283B">
            <w:pPr>
              <w:rPr>
                <w:rFonts w:asciiTheme="minorEastAsia" w:hAnsiTheme="minorEastAsia"/>
                <w:szCs w:val="21"/>
              </w:rPr>
            </w:pPr>
            <w:r w:rsidRPr="00FD3A8C">
              <w:rPr>
                <w:rFonts w:asciiTheme="minorEastAsia" w:hAnsiTheme="minorEastAsia"/>
                <w:szCs w:val="21"/>
              </w:rPr>
              <w:t>（需要说明的其他事项）</w:t>
            </w:r>
          </w:p>
        </w:tc>
      </w:tr>
      <w:tr w:rsidR="00D9255F" w:rsidRPr="00FD3A8C" w:rsidTr="00795477">
        <w:trPr>
          <w:trHeight w:val="2371"/>
          <w:jc w:val="center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5F" w:rsidRPr="00FD3A8C" w:rsidRDefault="00D9255F" w:rsidP="00D9255F">
            <w:pPr>
              <w:adjustRightInd w:val="0"/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FD3A8C">
              <w:rPr>
                <w:rFonts w:asciiTheme="minorEastAsia" w:hAnsiTheme="minorEastAsia" w:hint="eastAsia"/>
                <w:color w:val="000000"/>
                <w:szCs w:val="21"/>
              </w:rPr>
              <w:t>申报单位意见：</w:t>
            </w:r>
          </w:p>
          <w:p w:rsidR="00D9255F" w:rsidRPr="00FD3A8C" w:rsidRDefault="00D9255F" w:rsidP="00D9255F">
            <w:pPr>
              <w:adjustRightInd w:val="0"/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</w:p>
          <w:p w:rsidR="00D9255F" w:rsidRPr="00FD3A8C" w:rsidRDefault="00D9255F" w:rsidP="00D9255F">
            <w:pPr>
              <w:adjustRightInd w:val="0"/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</w:p>
          <w:p w:rsidR="00D9255F" w:rsidRPr="00FD3A8C" w:rsidRDefault="00D9255F" w:rsidP="00795477">
            <w:pPr>
              <w:adjustRightInd w:val="0"/>
              <w:snapToGrid w:val="0"/>
              <w:ind w:firstLineChars="400" w:firstLine="840"/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FD3A8C">
              <w:rPr>
                <w:rFonts w:asciiTheme="minorEastAsia" w:hAnsiTheme="minorEastAsia" w:hint="eastAsia"/>
                <w:color w:val="000000"/>
                <w:szCs w:val="21"/>
              </w:rPr>
              <w:t>签字：        年   月    日</w:t>
            </w:r>
          </w:p>
          <w:p w:rsidR="00D9255F" w:rsidRPr="00FD3A8C" w:rsidRDefault="00D9255F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795477" w:rsidRPr="00FD3A8C" w:rsidRDefault="00D9255F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D3A8C">
              <w:rPr>
                <w:rFonts w:asciiTheme="minorEastAsia" w:hAnsiTheme="minorEastAsia" w:hint="eastAsia"/>
                <w:color w:val="000000"/>
                <w:szCs w:val="21"/>
              </w:rPr>
              <w:t xml:space="preserve">      </w:t>
            </w:r>
            <w:r w:rsidR="00795477" w:rsidRPr="00FD3A8C">
              <w:rPr>
                <w:rFonts w:asciiTheme="minorEastAsia" w:hAnsiTheme="minorEastAsia" w:hint="eastAsia"/>
                <w:color w:val="000000"/>
                <w:szCs w:val="21"/>
              </w:rPr>
              <w:t xml:space="preserve">     </w:t>
            </w:r>
          </w:p>
          <w:p w:rsidR="00D9255F" w:rsidRPr="00FD3A8C" w:rsidRDefault="00795477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D3A8C">
              <w:rPr>
                <w:rFonts w:asciiTheme="minorEastAsia" w:hAnsiTheme="minorEastAsia" w:hint="eastAsia"/>
                <w:color w:val="000000"/>
                <w:szCs w:val="21"/>
              </w:rPr>
              <w:t xml:space="preserve">       </w:t>
            </w:r>
            <w:r w:rsidR="00D9255F" w:rsidRPr="00FD3A8C">
              <w:rPr>
                <w:rFonts w:asciiTheme="minorEastAsia" w:hAnsiTheme="minorEastAsia" w:hint="eastAsia"/>
                <w:color w:val="000000"/>
                <w:szCs w:val="21"/>
              </w:rPr>
              <w:t>（公章）</w:t>
            </w:r>
          </w:p>
          <w:p w:rsidR="00D9255F" w:rsidRPr="00FD3A8C" w:rsidRDefault="00D9255F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55F" w:rsidRPr="00FD3A8C" w:rsidRDefault="00800B31" w:rsidP="00D9255F">
            <w:pPr>
              <w:adjustRightInd w:val="0"/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FD3A8C">
              <w:rPr>
                <w:rFonts w:asciiTheme="minorEastAsia" w:hAnsiTheme="minorEastAsia" w:hint="eastAsia"/>
                <w:color w:val="000000"/>
                <w:szCs w:val="21"/>
              </w:rPr>
              <w:t>联盟</w:t>
            </w:r>
            <w:r w:rsidR="00D9255F" w:rsidRPr="00FD3A8C">
              <w:rPr>
                <w:rFonts w:asciiTheme="minorEastAsia" w:hAnsiTheme="minorEastAsia" w:hint="eastAsia"/>
                <w:color w:val="000000"/>
                <w:szCs w:val="21"/>
              </w:rPr>
              <w:t>意见：</w:t>
            </w:r>
          </w:p>
          <w:p w:rsidR="00D9255F" w:rsidRPr="00FD3A8C" w:rsidRDefault="00D9255F" w:rsidP="00D9255F">
            <w:pPr>
              <w:adjustRightInd w:val="0"/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</w:p>
          <w:p w:rsidR="00D9255F" w:rsidRPr="00FD3A8C" w:rsidRDefault="00D9255F" w:rsidP="00D9255F">
            <w:pPr>
              <w:adjustRightInd w:val="0"/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</w:p>
          <w:p w:rsidR="00D9255F" w:rsidRPr="00FD3A8C" w:rsidRDefault="00D9255F" w:rsidP="00795477">
            <w:pPr>
              <w:adjustRightInd w:val="0"/>
              <w:snapToGrid w:val="0"/>
              <w:ind w:firstLineChars="400" w:firstLine="840"/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 w:rsidRPr="00FD3A8C">
              <w:rPr>
                <w:rFonts w:asciiTheme="minorEastAsia" w:hAnsiTheme="minorEastAsia" w:hint="eastAsia"/>
                <w:color w:val="000000"/>
                <w:szCs w:val="21"/>
              </w:rPr>
              <w:t>签字：           年    月    日</w:t>
            </w:r>
          </w:p>
          <w:p w:rsidR="00D9255F" w:rsidRPr="00FD3A8C" w:rsidRDefault="00D9255F" w:rsidP="00D9255F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795477" w:rsidRPr="00FD3A8C" w:rsidRDefault="00D9255F" w:rsidP="00D9255F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D3A8C">
              <w:rPr>
                <w:rFonts w:asciiTheme="minorEastAsia" w:hAnsiTheme="minorEastAsia" w:hint="eastAsia"/>
                <w:color w:val="000000"/>
                <w:szCs w:val="21"/>
              </w:rPr>
              <w:t xml:space="preserve">     </w:t>
            </w:r>
            <w:r w:rsidR="00795477" w:rsidRPr="00FD3A8C">
              <w:rPr>
                <w:rFonts w:asciiTheme="minorEastAsia" w:hAnsiTheme="minorEastAsia" w:hint="eastAsia"/>
                <w:color w:val="000000"/>
                <w:szCs w:val="21"/>
              </w:rPr>
              <w:t xml:space="preserve">    </w:t>
            </w:r>
          </w:p>
          <w:p w:rsidR="00D9255F" w:rsidRPr="00FD3A8C" w:rsidRDefault="00795477" w:rsidP="00D9255F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D3A8C">
              <w:rPr>
                <w:rFonts w:asciiTheme="minorEastAsia" w:hAnsiTheme="minorEastAsia" w:hint="eastAsia"/>
                <w:color w:val="000000"/>
                <w:szCs w:val="21"/>
              </w:rPr>
              <w:t xml:space="preserve">       </w:t>
            </w:r>
            <w:r w:rsidR="00D9255F" w:rsidRPr="00FD3A8C">
              <w:rPr>
                <w:rFonts w:asciiTheme="minorEastAsia" w:hAnsiTheme="minorEastAsia" w:hint="eastAsia"/>
                <w:color w:val="000000"/>
                <w:szCs w:val="21"/>
              </w:rPr>
              <w:t xml:space="preserve"> （公章）</w:t>
            </w:r>
          </w:p>
          <w:p w:rsidR="00D9255F" w:rsidRPr="00FD3A8C" w:rsidRDefault="00D9255F" w:rsidP="00D9255F">
            <w:pPr>
              <w:adjustRightInd w:val="0"/>
              <w:snapToGrid w:val="0"/>
              <w:ind w:firstLineChars="1000" w:firstLine="2100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</w:tbl>
    <w:p w:rsidR="00CC0EF4" w:rsidRPr="00FD3A8C" w:rsidRDefault="00521597" w:rsidP="00F0476A">
      <w:pPr>
        <w:rPr>
          <w:rFonts w:ascii="仿宋" w:eastAsia="仿宋" w:hAnsi="仿宋" w:cs="Times New Roman"/>
          <w:sz w:val="18"/>
          <w:szCs w:val="18"/>
        </w:rPr>
      </w:pPr>
      <w:r w:rsidRPr="00FD3A8C">
        <w:rPr>
          <w:rFonts w:ascii="仿宋" w:eastAsia="仿宋" w:hAnsi="仿宋" w:cs="Times New Roman"/>
          <w:sz w:val="18"/>
          <w:szCs w:val="18"/>
        </w:rPr>
        <w:t>注：</w:t>
      </w:r>
      <w:r w:rsidR="00460D25" w:rsidRPr="00FD3A8C">
        <w:rPr>
          <w:rFonts w:ascii="仿宋" w:eastAsia="仿宋" w:hAnsi="仿宋" w:cs="Times New Roman" w:hint="eastAsia"/>
          <w:sz w:val="18"/>
          <w:szCs w:val="18"/>
        </w:rPr>
        <w:t>1、</w:t>
      </w:r>
      <w:r w:rsidRPr="00FD3A8C">
        <w:rPr>
          <w:rFonts w:ascii="仿宋" w:eastAsia="仿宋" w:hAnsi="仿宋" w:cs="Times New Roman"/>
          <w:sz w:val="18"/>
          <w:szCs w:val="18"/>
        </w:rPr>
        <w:t>如本表内容不够，可另附页。</w:t>
      </w:r>
    </w:p>
    <w:p w:rsidR="00800B31" w:rsidRPr="00FD3A8C" w:rsidRDefault="00460D25" w:rsidP="00460D25">
      <w:pPr>
        <w:ind w:firstLineChars="200" w:firstLine="360"/>
        <w:rPr>
          <w:rFonts w:ascii="仿宋" w:eastAsia="仿宋" w:hAnsi="仿宋" w:cs="Times New Roman"/>
          <w:sz w:val="18"/>
          <w:szCs w:val="18"/>
        </w:rPr>
      </w:pPr>
      <w:r w:rsidRPr="00FD3A8C">
        <w:rPr>
          <w:rFonts w:ascii="仿宋" w:eastAsia="仿宋" w:hAnsi="仿宋" w:hint="eastAsia"/>
          <w:sz w:val="18"/>
          <w:szCs w:val="18"/>
        </w:rPr>
        <w:t>2、</w:t>
      </w:r>
      <w:r w:rsidR="00800B31" w:rsidRPr="00FD3A8C">
        <w:rPr>
          <w:rFonts w:ascii="仿宋" w:eastAsia="仿宋" w:hAnsi="仿宋" w:hint="eastAsia"/>
          <w:sz w:val="18"/>
          <w:szCs w:val="18"/>
        </w:rPr>
        <w:t>如有具有法定资质的检验机构出具的相关检测（测试）报告内容，连同立项申请书一同提交</w:t>
      </w:r>
      <w:r w:rsidR="00D7226A" w:rsidRPr="00FD3A8C">
        <w:rPr>
          <w:rFonts w:ascii="仿宋" w:eastAsia="仿宋" w:hAnsi="仿宋" w:hint="eastAsia"/>
          <w:sz w:val="18"/>
          <w:szCs w:val="18"/>
        </w:rPr>
        <w:t>。</w:t>
      </w:r>
    </w:p>
    <w:sectPr w:rsidR="00800B31" w:rsidRPr="00FD3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MATHTYPECOMMANDS.UILIB.MTCOMMAND_MATHINPUTCONTROL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451">
      <wne:macro wne:macroName="MATHTYPECOMMANDS.UILIB.MTCOMMAND_INSERTDISPEQN"/>
    </wne:keymap>
    <wne:keymap wne:kcmPrimary="04DC">
      <wne:macro wne:macroName="MATHTYPECOMMANDS.UILIB.MTCOMMAND_TEXTOGGLE"/>
    </wne:keymap>
    <wne:keymap wne:kcmPrimary="0551">
      <wne:macro wne:macroName="MATHTYPECOMMANDS.UILIB.MTCOMMAND_INSERTRIGHTNUMBEREDDISPEQN"/>
    </wne:keymap>
    <wne:keymap wne:kcmPrimary="0651">
      <wne:macro wne:macroName="MATHTYPECOMMANDS.UILIB.MTCOMMAND_INSERTINLINEEQN"/>
    </wne:keymap>
    <wne:keymap wne:kcmPrimary="0751">
      <wne:macro wne:macroName="MATHTYPECOMMANDS.UILIB.MTCOMMAND_INSERTLEFTNUMBEREDDISPEQN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DE3" w:rsidRDefault="00D80DE3" w:rsidP="00B0042D">
      <w:r>
        <w:separator/>
      </w:r>
    </w:p>
  </w:endnote>
  <w:endnote w:type="continuationSeparator" w:id="0">
    <w:p w:rsidR="00D80DE3" w:rsidRDefault="00D80DE3" w:rsidP="00B0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DE3" w:rsidRDefault="00D80DE3" w:rsidP="00B0042D">
      <w:r>
        <w:separator/>
      </w:r>
    </w:p>
  </w:footnote>
  <w:footnote w:type="continuationSeparator" w:id="0">
    <w:p w:rsidR="00D80DE3" w:rsidRDefault="00D80DE3" w:rsidP="00B00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B30"/>
    <w:rsid w:val="000211E6"/>
    <w:rsid w:val="000965E1"/>
    <w:rsid w:val="000A017B"/>
    <w:rsid w:val="000B62A3"/>
    <w:rsid w:val="000C0CA1"/>
    <w:rsid w:val="000C289B"/>
    <w:rsid w:val="000F3064"/>
    <w:rsid w:val="001233E0"/>
    <w:rsid w:val="001705F7"/>
    <w:rsid w:val="001D36B3"/>
    <w:rsid w:val="001E37D2"/>
    <w:rsid w:val="001E7144"/>
    <w:rsid w:val="00282B30"/>
    <w:rsid w:val="002924DE"/>
    <w:rsid w:val="002A3B08"/>
    <w:rsid w:val="002B6D1D"/>
    <w:rsid w:val="002C4DD8"/>
    <w:rsid w:val="002D7838"/>
    <w:rsid w:val="002F5B5F"/>
    <w:rsid w:val="0032221C"/>
    <w:rsid w:val="00334423"/>
    <w:rsid w:val="003911E3"/>
    <w:rsid w:val="0039550D"/>
    <w:rsid w:val="003E5004"/>
    <w:rsid w:val="00460D25"/>
    <w:rsid w:val="00481EE0"/>
    <w:rsid w:val="004B33B4"/>
    <w:rsid w:val="004B36DE"/>
    <w:rsid w:val="004B76ED"/>
    <w:rsid w:val="004C091E"/>
    <w:rsid w:val="004C3CFD"/>
    <w:rsid w:val="004F45DB"/>
    <w:rsid w:val="0050377B"/>
    <w:rsid w:val="0051283B"/>
    <w:rsid w:val="00521597"/>
    <w:rsid w:val="00523C4F"/>
    <w:rsid w:val="00565410"/>
    <w:rsid w:val="00565CC2"/>
    <w:rsid w:val="00591717"/>
    <w:rsid w:val="005A1AE5"/>
    <w:rsid w:val="005A43C6"/>
    <w:rsid w:val="005B5341"/>
    <w:rsid w:val="005C7737"/>
    <w:rsid w:val="005E0B39"/>
    <w:rsid w:val="005E7EC4"/>
    <w:rsid w:val="00626151"/>
    <w:rsid w:val="00645316"/>
    <w:rsid w:val="0064542A"/>
    <w:rsid w:val="006547C3"/>
    <w:rsid w:val="00685755"/>
    <w:rsid w:val="00686277"/>
    <w:rsid w:val="006D5ECC"/>
    <w:rsid w:val="006E3FD7"/>
    <w:rsid w:val="006F15E6"/>
    <w:rsid w:val="006F1D4E"/>
    <w:rsid w:val="007030C4"/>
    <w:rsid w:val="00704FEE"/>
    <w:rsid w:val="00743E86"/>
    <w:rsid w:val="00745986"/>
    <w:rsid w:val="007610F6"/>
    <w:rsid w:val="00787E86"/>
    <w:rsid w:val="00795477"/>
    <w:rsid w:val="007E4391"/>
    <w:rsid w:val="00800B31"/>
    <w:rsid w:val="008176ED"/>
    <w:rsid w:val="00827F91"/>
    <w:rsid w:val="00846FA5"/>
    <w:rsid w:val="008511AA"/>
    <w:rsid w:val="008744D3"/>
    <w:rsid w:val="008B40C3"/>
    <w:rsid w:val="008E585D"/>
    <w:rsid w:val="008F58A4"/>
    <w:rsid w:val="00916723"/>
    <w:rsid w:val="009326F6"/>
    <w:rsid w:val="00933D82"/>
    <w:rsid w:val="00955D93"/>
    <w:rsid w:val="00965757"/>
    <w:rsid w:val="00973A5D"/>
    <w:rsid w:val="009A55EE"/>
    <w:rsid w:val="009B00E8"/>
    <w:rsid w:val="00A86A59"/>
    <w:rsid w:val="00AA001C"/>
    <w:rsid w:val="00AB38EC"/>
    <w:rsid w:val="00AB4593"/>
    <w:rsid w:val="00B0042D"/>
    <w:rsid w:val="00B33DE8"/>
    <w:rsid w:val="00BA3E1F"/>
    <w:rsid w:val="00BF4203"/>
    <w:rsid w:val="00C06022"/>
    <w:rsid w:val="00C13FAC"/>
    <w:rsid w:val="00C406A2"/>
    <w:rsid w:val="00C7290F"/>
    <w:rsid w:val="00C739C7"/>
    <w:rsid w:val="00C90D31"/>
    <w:rsid w:val="00C97ECE"/>
    <w:rsid w:val="00CB2D1F"/>
    <w:rsid w:val="00CC0EF4"/>
    <w:rsid w:val="00CE025F"/>
    <w:rsid w:val="00D241E2"/>
    <w:rsid w:val="00D609A1"/>
    <w:rsid w:val="00D7226A"/>
    <w:rsid w:val="00D80DE3"/>
    <w:rsid w:val="00D9255F"/>
    <w:rsid w:val="00DA178E"/>
    <w:rsid w:val="00DE7EA2"/>
    <w:rsid w:val="00E14E5E"/>
    <w:rsid w:val="00E21FFF"/>
    <w:rsid w:val="00E55561"/>
    <w:rsid w:val="00E66944"/>
    <w:rsid w:val="00E73511"/>
    <w:rsid w:val="00EA2812"/>
    <w:rsid w:val="00EB7E38"/>
    <w:rsid w:val="00EF0E34"/>
    <w:rsid w:val="00F0476A"/>
    <w:rsid w:val="00F16B19"/>
    <w:rsid w:val="00F47CBC"/>
    <w:rsid w:val="00F57115"/>
    <w:rsid w:val="00F5742C"/>
    <w:rsid w:val="00F86C1E"/>
    <w:rsid w:val="00FC3A09"/>
    <w:rsid w:val="00FD3A8C"/>
    <w:rsid w:val="00FE37CE"/>
    <w:rsid w:val="00FE4A47"/>
    <w:rsid w:val="00FF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0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4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0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42D"/>
    <w:rPr>
      <w:sz w:val="18"/>
      <w:szCs w:val="18"/>
    </w:rPr>
  </w:style>
  <w:style w:type="table" w:styleId="a5">
    <w:name w:val="Table Grid"/>
    <w:basedOn w:val="a1"/>
    <w:uiPriority w:val="59"/>
    <w:rsid w:val="00CC0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46FA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46F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0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4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0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42D"/>
    <w:rPr>
      <w:sz w:val="18"/>
      <w:szCs w:val="18"/>
    </w:rPr>
  </w:style>
  <w:style w:type="table" w:styleId="a5">
    <w:name w:val="Table Grid"/>
    <w:basedOn w:val="a1"/>
    <w:uiPriority w:val="59"/>
    <w:rsid w:val="00CC0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46FA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46F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xuyue_zhaoyi@126.com</cp:lastModifiedBy>
  <cp:revision>7</cp:revision>
  <dcterms:created xsi:type="dcterms:W3CDTF">2021-04-02T02:12:00Z</dcterms:created>
  <dcterms:modified xsi:type="dcterms:W3CDTF">2021-04-09T07:31:00Z</dcterms:modified>
</cp:coreProperties>
</file>